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652" w:rsidRDefault="00203652" w:rsidP="00203652">
      <w:r>
        <w:t xml:space="preserve">                                                                     Технологическая карта дистанционного обучения по физике с 06.04.2020 по 11.04.2020</w:t>
      </w:r>
    </w:p>
    <w:p w:rsidR="00203652" w:rsidRDefault="00203652" w:rsidP="002036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10"/>
        <w:gridCol w:w="1796"/>
        <w:gridCol w:w="1604"/>
        <w:gridCol w:w="1490"/>
        <w:gridCol w:w="1529"/>
        <w:gridCol w:w="1529"/>
        <w:gridCol w:w="1655"/>
      </w:tblGrid>
      <w:tr w:rsidR="00203652" w:rsidTr="00DD3EB0">
        <w:tc>
          <w:tcPr>
            <w:tcW w:w="1390" w:type="dxa"/>
          </w:tcPr>
          <w:p w:rsidR="00203652" w:rsidRDefault="00203652" w:rsidP="00DD3EB0">
            <w:r>
              <w:t>Класс</w:t>
            </w:r>
          </w:p>
        </w:tc>
        <w:tc>
          <w:tcPr>
            <w:tcW w:w="1357" w:type="dxa"/>
          </w:tcPr>
          <w:p w:rsidR="00203652" w:rsidRDefault="00203652" w:rsidP="00DD3EB0">
            <w:r>
              <w:t>Дата</w:t>
            </w:r>
          </w:p>
        </w:tc>
        <w:tc>
          <w:tcPr>
            <w:tcW w:w="2210" w:type="dxa"/>
          </w:tcPr>
          <w:p w:rsidR="00203652" w:rsidRDefault="00203652" w:rsidP="00DD3EB0">
            <w:r>
              <w:t>Тема урока</w:t>
            </w:r>
          </w:p>
        </w:tc>
        <w:tc>
          <w:tcPr>
            <w:tcW w:w="3400" w:type="dxa"/>
            <w:gridSpan w:val="2"/>
          </w:tcPr>
          <w:p w:rsidR="00203652" w:rsidRDefault="00203652" w:rsidP="00DD3EB0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203652" w:rsidRDefault="00203652" w:rsidP="00DD3EB0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203652" w:rsidRDefault="00203652" w:rsidP="00DD3EB0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203652" w:rsidTr="00DD3EB0">
        <w:tc>
          <w:tcPr>
            <w:tcW w:w="1390" w:type="dxa"/>
          </w:tcPr>
          <w:p w:rsidR="00203652" w:rsidRDefault="00203652" w:rsidP="00DD3EB0"/>
        </w:tc>
        <w:tc>
          <w:tcPr>
            <w:tcW w:w="1357" w:type="dxa"/>
          </w:tcPr>
          <w:p w:rsidR="00203652" w:rsidRDefault="00203652" w:rsidP="00DD3EB0"/>
        </w:tc>
        <w:tc>
          <w:tcPr>
            <w:tcW w:w="2210" w:type="dxa"/>
          </w:tcPr>
          <w:p w:rsidR="00203652" w:rsidRDefault="00203652" w:rsidP="00DD3EB0"/>
        </w:tc>
        <w:tc>
          <w:tcPr>
            <w:tcW w:w="1796" w:type="dxa"/>
          </w:tcPr>
          <w:p w:rsidR="00203652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203652" w:rsidRDefault="00203652" w:rsidP="00DD3EB0"/>
        </w:tc>
        <w:tc>
          <w:tcPr>
            <w:tcW w:w="1529" w:type="dxa"/>
          </w:tcPr>
          <w:p w:rsidR="00203652" w:rsidRDefault="00203652" w:rsidP="00DD3EB0">
            <w:r>
              <w:t>Форма контроля</w:t>
            </w:r>
          </w:p>
        </w:tc>
        <w:tc>
          <w:tcPr>
            <w:tcW w:w="1529" w:type="dxa"/>
          </w:tcPr>
          <w:p w:rsidR="00203652" w:rsidRDefault="00203652" w:rsidP="00DD3EB0">
            <w:r>
              <w:t>Дата контроля</w:t>
            </w:r>
          </w:p>
        </w:tc>
        <w:tc>
          <w:tcPr>
            <w:tcW w:w="1655" w:type="dxa"/>
          </w:tcPr>
          <w:p w:rsidR="00203652" w:rsidRDefault="00203652" w:rsidP="00DD3EB0">
            <w:r>
              <w:t>Место размещения</w:t>
            </w:r>
          </w:p>
        </w:tc>
      </w:tr>
      <w:tr w:rsidR="00203652" w:rsidRPr="00F84E16" w:rsidTr="00DD3EB0">
        <w:tc>
          <w:tcPr>
            <w:tcW w:w="1390" w:type="dxa"/>
          </w:tcPr>
          <w:p w:rsidR="00203652" w:rsidRDefault="00203652" w:rsidP="00DD3EB0">
            <w:r>
              <w:t>7</w:t>
            </w:r>
          </w:p>
        </w:tc>
        <w:tc>
          <w:tcPr>
            <w:tcW w:w="1357" w:type="dxa"/>
          </w:tcPr>
          <w:p w:rsidR="00203652" w:rsidRDefault="00203652" w:rsidP="00DD3EB0">
            <w:r>
              <w:t>7.04.2020</w:t>
            </w:r>
          </w:p>
        </w:tc>
        <w:tc>
          <w:tcPr>
            <w:tcW w:w="2210" w:type="dxa"/>
          </w:tcPr>
          <w:p w:rsidR="00203652" w:rsidRDefault="00203652" w:rsidP="00DD3EB0">
            <w:r w:rsidRPr="004B447A">
              <w:t>Простые механизмы</w:t>
            </w:r>
          </w:p>
        </w:tc>
        <w:tc>
          <w:tcPr>
            <w:tcW w:w="1796" w:type="dxa"/>
          </w:tcPr>
          <w:p w:rsidR="00203652" w:rsidRDefault="00203652" w:rsidP="00DD3EB0">
            <w:r>
              <w:t>Работа с листом заданий, работа с тетрадью</w:t>
            </w:r>
          </w:p>
          <w:p w:rsidR="00203652" w:rsidRDefault="00203652" w:rsidP="00DD3EB0"/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</w:tc>
        <w:tc>
          <w:tcPr>
            <w:tcW w:w="1490" w:type="dxa"/>
          </w:tcPr>
          <w:p w:rsidR="00203652" w:rsidRDefault="00203652" w:rsidP="00DD3EB0">
            <w:r>
              <w:t>Решение задач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7.04.2020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>7</w:t>
            </w:r>
          </w:p>
        </w:tc>
        <w:tc>
          <w:tcPr>
            <w:tcW w:w="1357" w:type="dxa"/>
          </w:tcPr>
          <w:p w:rsidR="00203652" w:rsidRDefault="00203652" w:rsidP="00DD3EB0">
            <w:r>
              <w:t>9</w:t>
            </w:r>
            <w:r w:rsidRPr="00881E7C">
              <w:t>.04.2020</w:t>
            </w:r>
          </w:p>
        </w:tc>
        <w:tc>
          <w:tcPr>
            <w:tcW w:w="2210" w:type="dxa"/>
          </w:tcPr>
          <w:p w:rsidR="00203652" w:rsidRPr="00F84E16" w:rsidRDefault="00203652" w:rsidP="00DD3EB0">
            <w:r w:rsidRPr="004B447A">
              <w:t>Момент силы. Рычаг. Равновесие сил на рычаге</w:t>
            </w:r>
          </w:p>
        </w:tc>
        <w:tc>
          <w:tcPr>
            <w:tcW w:w="1796" w:type="dxa"/>
          </w:tcPr>
          <w:p w:rsidR="00203652" w:rsidRDefault="00203652" w:rsidP="00DD3EB0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203652" w:rsidRPr="00F84E16" w:rsidRDefault="00203652" w:rsidP="00DD3EB0">
            <w:r>
              <w:t>Просмотр презентации</w:t>
            </w:r>
          </w:p>
        </w:tc>
        <w:tc>
          <w:tcPr>
            <w:tcW w:w="1490" w:type="dxa"/>
          </w:tcPr>
          <w:p w:rsidR="00203652" w:rsidRDefault="00203652" w:rsidP="00DD3EB0">
            <w:r>
              <w:t>тест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9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>8</w:t>
            </w:r>
          </w:p>
        </w:tc>
        <w:tc>
          <w:tcPr>
            <w:tcW w:w="1357" w:type="dxa"/>
          </w:tcPr>
          <w:p w:rsidR="00203652" w:rsidRDefault="00203652" w:rsidP="00DD3EB0">
            <w:r>
              <w:t>10</w:t>
            </w:r>
            <w:r w:rsidRPr="00881E7C">
              <w:t>.04.2020</w:t>
            </w:r>
          </w:p>
        </w:tc>
        <w:tc>
          <w:tcPr>
            <w:tcW w:w="2210" w:type="dxa"/>
          </w:tcPr>
          <w:p w:rsidR="00203652" w:rsidRPr="00F84E16" w:rsidRDefault="00203652" w:rsidP="00DD3EB0">
            <w:r w:rsidRPr="004B447A">
              <w:t xml:space="preserve">Действие магнитного поля на проводник с током. Электрический двигатель.   Лабораторная </w:t>
            </w:r>
            <w:proofErr w:type="gramStart"/>
            <w:r w:rsidRPr="004B447A">
              <w:t>работа  №</w:t>
            </w:r>
            <w:proofErr w:type="gramEnd"/>
            <w:r w:rsidRPr="004B447A">
              <w:t>11  «Изучение электрического двигателя постоянного тока». Инструктаж по ТБ</w:t>
            </w:r>
          </w:p>
        </w:tc>
        <w:tc>
          <w:tcPr>
            <w:tcW w:w="1796" w:type="dxa"/>
          </w:tcPr>
          <w:p w:rsidR="00203652" w:rsidRDefault="00203652" w:rsidP="00DD3EB0">
            <w:r w:rsidRPr="00D06F7E">
              <w:t>Работа с учебником, рабочей тетрадью</w:t>
            </w:r>
          </w:p>
        </w:tc>
        <w:tc>
          <w:tcPr>
            <w:tcW w:w="1604" w:type="dxa"/>
          </w:tcPr>
          <w:p w:rsidR="00203652" w:rsidRPr="00F84E16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203652" w:rsidRDefault="00203652" w:rsidP="00DD3EB0">
            <w:r>
              <w:t>Ответить на вопросы.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10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203652" w:rsidRDefault="00203652" w:rsidP="00DD3EB0">
            <w:r>
              <w:t>9</w:t>
            </w:r>
            <w:r w:rsidRPr="00881E7C">
              <w:t>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 w:rsidRPr="004B447A">
              <w:t xml:space="preserve">Применение электромагнитов. Постоянные </w:t>
            </w:r>
            <w:r w:rsidRPr="004B447A">
              <w:lastRenderedPageBreak/>
              <w:t>магниты. Магнитное поле Земли</w:t>
            </w:r>
          </w:p>
        </w:tc>
        <w:tc>
          <w:tcPr>
            <w:tcW w:w="1796" w:type="dxa"/>
          </w:tcPr>
          <w:p w:rsidR="00203652" w:rsidRDefault="00203652" w:rsidP="00DD3EB0">
            <w:r w:rsidRPr="00D06F7E">
              <w:lastRenderedPageBreak/>
              <w:t>Работа с учебником, рабочей тетрадью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Pr="00A35ED5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203652" w:rsidRDefault="00203652" w:rsidP="00DD3EB0">
            <w:r>
              <w:t>Решение задач</w:t>
            </w:r>
          </w:p>
        </w:tc>
        <w:tc>
          <w:tcPr>
            <w:tcW w:w="1529" w:type="dxa"/>
          </w:tcPr>
          <w:p w:rsidR="00203652" w:rsidRPr="00A35ED5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9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4B447A" w:rsidRDefault="00203652" w:rsidP="00DD3EB0">
            <w:r>
              <w:t>9</w:t>
            </w:r>
          </w:p>
        </w:tc>
        <w:tc>
          <w:tcPr>
            <w:tcW w:w="1357" w:type="dxa"/>
          </w:tcPr>
          <w:p w:rsidR="00203652" w:rsidRDefault="00203652" w:rsidP="00DD3EB0">
            <w:r>
              <w:t>6.04.2020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Радио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активно</w:t>
            </w:r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сть</w:t>
            </w:r>
          </w:p>
        </w:tc>
        <w:tc>
          <w:tcPr>
            <w:tcW w:w="1796" w:type="dxa"/>
          </w:tcPr>
          <w:p w:rsidR="00203652" w:rsidRPr="00D06F7E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тест</w:t>
                  </w:r>
                </w:p>
              </w:tc>
            </w:tr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Ответить на вопросы.</w:t>
                  </w:r>
                </w:p>
              </w:tc>
            </w:tr>
          </w:tbl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6.04.2020</w:t>
            </w:r>
          </w:p>
        </w:tc>
        <w:tc>
          <w:tcPr>
            <w:tcW w:w="1655" w:type="dxa"/>
          </w:tcPr>
          <w:p w:rsidR="00203652" w:rsidRPr="00C176FE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4B447A" w:rsidRDefault="00203652" w:rsidP="00DD3EB0">
            <w:r>
              <w:t>9</w:t>
            </w:r>
          </w:p>
        </w:tc>
        <w:tc>
          <w:tcPr>
            <w:tcW w:w="1357" w:type="dxa"/>
          </w:tcPr>
          <w:p w:rsidR="00203652" w:rsidRDefault="00203652" w:rsidP="00DD3EB0">
            <w:r>
              <w:t>9.04.2020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Модели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атоов</w:t>
            </w:r>
            <w:proofErr w:type="spellEnd"/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796" w:type="dxa"/>
          </w:tcPr>
          <w:p w:rsidR="00203652" w:rsidRPr="00D06F7E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тест</w:t>
                  </w:r>
                </w:p>
              </w:tc>
            </w:tr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Ответить на вопросы.</w:t>
                  </w:r>
                </w:p>
              </w:tc>
            </w:tr>
          </w:tbl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9.04.2020</w:t>
            </w:r>
          </w:p>
        </w:tc>
        <w:tc>
          <w:tcPr>
            <w:tcW w:w="1655" w:type="dxa"/>
          </w:tcPr>
          <w:p w:rsidR="00203652" w:rsidRPr="00C176FE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4B447A" w:rsidRDefault="00203652" w:rsidP="00DD3EB0">
            <w:r>
              <w:t>9</w:t>
            </w:r>
          </w:p>
        </w:tc>
        <w:tc>
          <w:tcPr>
            <w:tcW w:w="1357" w:type="dxa"/>
          </w:tcPr>
          <w:p w:rsidR="00203652" w:rsidRDefault="00203652" w:rsidP="00DD3EB0">
            <w:r>
              <w:t>11.04.2020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 w:rsidRPr="00BC0F33">
              <w:rPr>
                <w:rFonts w:ascii="Times New Roman" w:hAnsi="Times New Roman" w:cs="Times New Roman"/>
                <w:sz w:val="24"/>
                <w:szCs w:val="24"/>
              </w:rPr>
              <w:t>Радиоактивные превращения атомных ядер.</w:t>
            </w:r>
          </w:p>
        </w:tc>
        <w:tc>
          <w:tcPr>
            <w:tcW w:w="1796" w:type="dxa"/>
          </w:tcPr>
          <w:p w:rsidR="00203652" w:rsidRPr="00D06F7E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тест</w:t>
                  </w:r>
                </w:p>
              </w:tc>
            </w:tr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Решение задач</w:t>
                  </w:r>
                </w:p>
              </w:tc>
            </w:tr>
          </w:tbl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1.04.2020</w:t>
            </w:r>
          </w:p>
        </w:tc>
        <w:tc>
          <w:tcPr>
            <w:tcW w:w="1655" w:type="dxa"/>
          </w:tcPr>
          <w:p w:rsidR="00203652" w:rsidRPr="00C176FE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4B447A" w:rsidRDefault="00203652" w:rsidP="00DD3EB0">
            <w:r>
              <w:t>10</w:t>
            </w:r>
          </w:p>
        </w:tc>
        <w:tc>
          <w:tcPr>
            <w:tcW w:w="1357" w:type="dxa"/>
          </w:tcPr>
          <w:p w:rsidR="00203652" w:rsidRDefault="00203652" w:rsidP="00DD3EB0">
            <w:r>
              <w:t>8.04.2020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 w:rsidRPr="004B447A">
              <w:t>Работа поля по перемещению электрического заряда. Потенциал</w:t>
            </w:r>
          </w:p>
        </w:tc>
        <w:tc>
          <w:tcPr>
            <w:tcW w:w="1796" w:type="dxa"/>
          </w:tcPr>
          <w:p w:rsidR="00203652" w:rsidRPr="00D06F7E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203652" w:rsidTr="00DD3EB0">
              <w:tc>
                <w:tcPr>
                  <w:tcW w:w="1490" w:type="dxa"/>
                </w:tcPr>
                <w:p w:rsidR="00203652" w:rsidRDefault="00203652" w:rsidP="00DD3EB0"/>
              </w:tc>
            </w:tr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Ответить на вопросы.</w:t>
                  </w:r>
                </w:p>
              </w:tc>
            </w:tr>
          </w:tbl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8.04.2020</w:t>
            </w:r>
          </w:p>
        </w:tc>
        <w:tc>
          <w:tcPr>
            <w:tcW w:w="1655" w:type="dxa"/>
          </w:tcPr>
          <w:p w:rsidR="00203652" w:rsidRPr="00C176FE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4B447A" w:rsidRDefault="00203652" w:rsidP="00DD3EB0">
            <w:r>
              <w:t>10</w:t>
            </w:r>
          </w:p>
        </w:tc>
        <w:tc>
          <w:tcPr>
            <w:tcW w:w="1357" w:type="dxa"/>
          </w:tcPr>
          <w:p w:rsidR="00203652" w:rsidRDefault="00203652" w:rsidP="00DD3EB0">
            <w:r>
              <w:t>11.04.2020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 w:rsidRPr="004B447A">
              <w:t>Электрическая емкость. Конденсаторы. Энергия электрического поля</w:t>
            </w:r>
          </w:p>
        </w:tc>
        <w:tc>
          <w:tcPr>
            <w:tcW w:w="1796" w:type="dxa"/>
          </w:tcPr>
          <w:p w:rsidR="00203652" w:rsidRPr="00D06F7E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тест</w:t>
                  </w:r>
                </w:p>
              </w:tc>
            </w:tr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Решение задач</w:t>
                  </w:r>
                </w:p>
              </w:tc>
            </w:tr>
          </w:tbl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11.04.2020</w:t>
            </w:r>
          </w:p>
        </w:tc>
        <w:tc>
          <w:tcPr>
            <w:tcW w:w="1655" w:type="dxa"/>
          </w:tcPr>
          <w:p w:rsidR="00203652" w:rsidRPr="00C176FE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4B447A" w:rsidRDefault="00203652" w:rsidP="00DD3EB0">
            <w:r>
              <w:t>11</w:t>
            </w:r>
          </w:p>
        </w:tc>
        <w:tc>
          <w:tcPr>
            <w:tcW w:w="1357" w:type="dxa"/>
          </w:tcPr>
          <w:p w:rsidR="00203652" w:rsidRDefault="00203652" w:rsidP="00DD3EB0">
            <w:r>
              <w:t>8.04.2020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 w:rsidRPr="005D221A">
              <w:t xml:space="preserve">Законы </w:t>
            </w:r>
            <w:proofErr w:type="spellStart"/>
            <w:r w:rsidRPr="005D221A">
              <w:t>сохране¬ния</w:t>
            </w:r>
            <w:proofErr w:type="spellEnd"/>
            <w:r w:rsidRPr="005D221A">
              <w:t xml:space="preserve"> в механике</w:t>
            </w:r>
          </w:p>
        </w:tc>
        <w:tc>
          <w:tcPr>
            <w:tcW w:w="1796" w:type="dxa"/>
          </w:tcPr>
          <w:p w:rsidR="00203652" w:rsidRPr="00D06F7E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тест</w:t>
                  </w:r>
                </w:p>
              </w:tc>
            </w:tr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Ответить на вопросы.</w:t>
                  </w:r>
                </w:p>
              </w:tc>
            </w:tr>
          </w:tbl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8.04.2020</w:t>
            </w:r>
          </w:p>
        </w:tc>
        <w:tc>
          <w:tcPr>
            <w:tcW w:w="1655" w:type="dxa"/>
          </w:tcPr>
          <w:p w:rsidR="00203652" w:rsidRPr="00C176FE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4B447A" w:rsidRDefault="00203652" w:rsidP="00DD3EB0">
            <w:r>
              <w:t>11</w:t>
            </w:r>
          </w:p>
        </w:tc>
        <w:tc>
          <w:tcPr>
            <w:tcW w:w="1357" w:type="dxa"/>
          </w:tcPr>
          <w:p w:rsidR="00203652" w:rsidRDefault="00203652" w:rsidP="00DD3EB0">
            <w:r>
              <w:t>10.04.2020</w:t>
            </w:r>
          </w:p>
        </w:tc>
        <w:tc>
          <w:tcPr>
            <w:tcW w:w="2210" w:type="dxa"/>
          </w:tcPr>
          <w:p w:rsidR="00203652" w:rsidRPr="00A35ED5" w:rsidRDefault="00203652" w:rsidP="00DD3EB0">
            <w:r w:rsidRPr="005D221A">
              <w:t>Основы MKT. Газовые законы</w:t>
            </w:r>
          </w:p>
        </w:tc>
        <w:tc>
          <w:tcPr>
            <w:tcW w:w="1796" w:type="dxa"/>
          </w:tcPr>
          <w:p w:rsidR="00203652" w:rsidRPr="00D06F7E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604" w:type="dxa"/>
          </w:tcPr>
          <w:p w:rsidR="00203652" w:rsidRDefault="00203652" w:rsidP="00DD3EB0">
            <w:r>
              <w:t>Презентация</w:t>
            </w:r>
          </w:p>
          <w:p w:rsidR="00203652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tbl>
            <w:tblPr>
              <w:tblStyle w:val="a3"/>
              <w:tblW w:w="0" w:type="auto"/>
              <w:tblLook w:val="04A0" w:firstRow="1" w:lastRow="0" w:firstColumn="1" w:lastColumn="0" w:noHBand="0" w:noVBand="1"/>
            </w:tblPr>
            <w:tblGrid>
              <w:gridCol w:w="1264"/>
            </w:tblGrid>
            <w:tr w:rsidR="00203652" w:rsidTr="00DD3EB0">
              <w:tc>
                <w:tcPr>
                  <w:tcW w:w="1490" w:type="dxa"/>
                </w:tcPr>
                <w:p w:rsidR="00203652" w:rsidRDefault="00203652" w:rsidP="00DD3EB0"/>
              </w:tc>
            </w:tr>
            <w:tr w:rsidR="00203652" w:rsidTr="00DD3EB0">
              <w:tc>
                <w:tcPr>
                  <w:tcW w:w="1490" w:type="dxa"/>
                </w:tcPr>
                <w:p w:rsidR="00203652" w:rsidRDefault="00203652" w:rsidP="00DD3EB0">
                  <w:r>
                    <w:t>Решение задач</w:t>
                  </w:r>
                </w:p>
              </w:tc>
            </w:tr>
          </w:tbl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10.04.2020</w:t>
            </w:r>
          </w:p>
        </w:tc>
        <w:tc>
          <w:tcPr>
            <w:tcW w:w="1655" w:type="dxa"/>
          </w:tcPr>
          <w:p w:rsidR="00203652" w:rsidRPr="00C176FE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203652" w:rsidRDefault="00203652" w:rsidP="00203652">
      <w:r>
        <w:t xml:space="preserve">Учитель: </w:t>
      </w:r>
      <w:proofErr w:type="spellStart"/>
      <w:r>
        <w:t>Миколинская</w:t>
      </w:r>
      <w:proofErr w:type="spellEnd"/>
      <w:r>
        <w:t xml:space="preserve"> Т.В.</w:t>
      </w:r>
    </w:p>
    <w:p w:rsidR="00203652" w:rsidRDefault="00203652" w:rsidP="00203652">
      <w:r>
        <w:t xml:space="preserve">                                                                    </w:t>
      </w:r>
    </w:p>
    <w:p w:rsidR="00203652" w:rsidRDefault="00203652" w:rsidP="00203652"/>
    <w:p w:rsidR="00203652" w:rsidRDefault="00203652" w:rsidP="00203652"/>
    <w:p w:rsidR="00203652" w:rsidRDefault="00203652" w:rsidP="00203652"/>
    <w:p w:rsidR="00203652" w:rsidRDefault="00203652" w:rsidP="00203652">
      <w:r>
        <w:t xml:space="preserve">Технологическая карта дистанционного обучения по </w:t>
      </w:r>
      <w:proofErr w:type="gramStart"/>
      <w:r>
        <w:t>ИЗО  с</w:t>
      </w:r>
      <w:proofErr w:type="gramEnd"/>
      <w:r>
        <w:t xml:space="preserve"> 06.04.2020 по 11.04.2020</w:t>
      </w:r>
    </w:p>
    <w:p w:rsidR="00203652" w:rsidRDefault="00203652" w:rsidP="002036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203652" w:rsidTr="00DD3EB0">
        <w:tc>
          <w:tcPr>
            <w:tcW w:w="1390" w:type="dxa"/>
          </w:tcPr>
          <w:p w:rsidR="00203652" w:rsidRDefault="00203652" w:rsidP="00DD3EB0">
            <w:r>
              <w:t>Класс</w:t>
            </w:r>
          </w:p>
        </w:tc>
        <w:tc>
          <w:tcPr>
            <w:tcW w:w="1357" w:type="dxa"/>
          </w:tcPr>
          <w:p w:rsidR="00203652" w:rsidRDefault="00203652" w:rsidP="00DD3EB0">
            <w:r>
              <w:t>Дата</w:t>
            </w:r>
          </w:p>
        </w:tc>
        <w:tc>
          <w:tcPr>
            <w:tcW w:w="2283" w:type="dxa"/>
          </w:tcPr>
          <w:p w:rsidR="00203652" w:rsidRDefault="00203652" w:rsidP="00DD3EB0">
            <w:r>
              <w:t>Тема урока</w:t>
            </w:r>
          </w:p>
        </w:tc>
        <w:tc>
          <w:tcPr>
            <w:tcW w:w="3327" w:type="dxa"/>
            <w:gridSpan w:val="2"/>
          </w:tcPr>
          <w:p w:rsidR="00203652" w:rsidRDefault="00203652" w:rsidP="00DD3EB0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203652" w:rsidRDefault="00203652" w:rsidP="00DD3EB0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203652" w:rsidRDefault="00203652" w:rsidP="00DD3EB0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203652" w:rsidTr="00DD3EB0">
        <w:tc>
          <w:tcPr>
            <w:tcW w:w="1390" w:type="dxa"/>
          </w:tcPr>
          <w:p w:rsidR="00203652" w:rsidRDefault="00203652" w:rsidP="00DD3EB0"/>
        </w:tc>
        <w:tc>
          <w:tcPr>
            <w:tcW w:w="1357" w:type="dxa"/>
          </w:tcPr>
          <w:p w:rsidR="00203652" w:rsidRDefault="00203652" w:rsidP="00DD3EB0"/>
        </w:tc>
        <w:tc>
          <w:tcPr>
            <w:tcW w:w="2283" w:type="dxa"/>
          </w:tcPr>
          <w:p w:rsidR="00203652" w:rsidRDefault="00203652" w:rsidP="00DD3EB0"/>
        </w:tc>
        <w:tc>
          <w:tcPr>
            <w:tcW w:w="1593" w:type="dxa"/>
          </w:tcPr>
          <w:p w:rsidR="00203652" w:rsidRDefault="00203652" w:rsidP="00DD3EB0">
            <w:r>
              <w:t xml:space="preserve">Работа с </w:t>
            </w:r>
          </w:p>
        </w:tc>
        <w:tc>
          <w:tcPr>
            <w:tcW w:w="1734" w:type="dxa"/>
          </w:tcPr>
          <w:p w:rsidR="00203652" w:rsidRDefault="00203652" w:rsidP="00DD3EB0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203652" w:rsidRDefault="00203652" w:rsidP="00DD3EB0"/>
        </w:tc>
        <w:tc>
          <w:tcPr>
            <w:tcW w:w="1529" w:type="dxa"/>
          </w:tcPr>
          <w:p w:rsidR="00203652" w:rsidRDefault="00203652" w:rsidP="00DD3EB0">
            <w:r>
              <w:t>Форма контроля</w:t>
            </w:r>
          </w:p>
        </w:tc>
        <w:tc>
          <w:tcPr>
            <w:tcW w:w="1529" w:type="dxa"/>
          </w:tcPr>
          <w:p w:rsidR="00203652" w:rsidRDefault="00203652" w:rsidP="00DD3EB0">
            <w:r>
              <w:t>Дата контроля</w:t>
            </w:r>
          </w:p>
        </w:tc>
        <w:tc>
          <w:tcPr>
            <w:tcW w:w="1655" w:type="dxa"/>
          </w:tcPr>
          <w:p w:rsidR="00203652" w:rsidRDefault="00203652" w:rsidP="00DD3EB0">
            <w:r>
              <w:t>Место размещения</w:t>
            </w:r>
          </w:p>
        </w:tc>
      </w:tr>
      <w:tr w:rsidR="00203652" w:rsidRPr="00F84E16" w:rsidTr="00DD3EB0">
        <w:tc>
          <w:tcPr>
            <w:tcW w:w="1390" w:type="dxa"/>
          </w:tcPr>
          <w:p w:rsidR="00203652" w:rsidRDefault="00203652" w:rsidP="00DD3EB0">
            <w:r>
              <w:t>5</w:t>
            </w:r>
          </w:p>
        </w:tc>
        <w:tc>
          <w:tcPr>
            <w:tcW w:w="1357" w:type="dxa"/>
          </w:tcPr>
          <w:p w:rsidR="00203652" w:rsidRDefault="00203652" w:rsidP="00DD3EB0">
            <w:r>
              <w:t>10.04.2020</w:t>
            </w:r>
          </w:p>
        </w:tc>
        <w:tc>
          <w:tcPr>
            <w:tcW w:w="2283" w:type="dxa"/>
          </w:tcPr>
          <w:p w:rsidR="00203652" w:rsidRDefault="00203652" w:rsidP="00DD3EB0">
            <w:r w:rsidRPr="005D221A">
              <w:t xml:space="preserve">Современное выставочное искусство 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Работа с учебником, альбомом</w:t>
            </w:r>
          </w:p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</w:tc>
        <w:tc>
          <w:tcPr>
            <w:tcW w:w="1490" w:type="dxa"/>
          </w:tcPr>
          <w:p w:rsidR="00203652" w:rsidRDefault="00203652" w:rsidP="00DD3EB0">
            <w:r>
              <w:t>Закончить работу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11.04.2020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>6</w:t>
            </w:r>
          </w:p>
        </w:tc>
        <w:tc>
          <w:tcPr>
            <w:tcW w:w="1357" w:type="dxa"/>
          </w:tcPr>
          <w:p w:rsidR="00203652" w:rsidRDefault="00203652" w:rsidP="00DD3EB0">
            <w:r>
              <w:t>10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F84E16" w:rsidRDefault="00203652" w:rsidP="00DD3EB0">
            <w:r w:rsidRPr="005D221A">
              <w:t>Графический портретный рисунок.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Работа с учебником, альбомом</w:t>
            </w:r>
          </w:p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</w:tc>
        <w:tc>
          <w:tcPr>
            <w:tcW w:w="1490" w:type="dxa"/>
          </w:tcPr>
          <w:p w:rsidR="00203652" w:rsidRDefault="00203652" w:rsidP="00DD3EB0">
            <w:r>
              <w:t>Закончить работу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10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>7</w:t>
            </w:r>
          </w:p>
        </w:tc>
        <w:tc>
          <w:tcPr>
            <w:tcW w:w="1357" w:type="dxa"/>
          </w:tcPr>
          <w:p w:rsidR="00203652" w:rsidRDefault="00203652" w:rsidP="00DD3EB0">
            <w:r>
              <w:t>7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F84E16" w:rsidRDefault="00203652" w:rsidP="00DD3EB0">
            <w:r w:rsidRPr="00374C20">
              <w:t>Буквица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Работа с учебником, альбомом</w:t>
            </w:r>
          </w:p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</w:tc>
        <w:tc>
          <w:tcPr>
            <w:tcW w:w="1490" w:type="dxa"/>
          </w:tcPr>
          <w:p w:rsidR="00203652" w:rsidRDefault="00203652" w:rsidP="00DD3EB0">
            <w:r>
              <w:t>Закончить работу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8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203652" w:rsidRDefault="00203652" w:rsidP="00DD3EB0">
            <w:r>
              <w:t>11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A35ED5" w:rsidRDefault="00203652" w:rsidP="00DD3EB0">
            <w:r w:rsidRPr="00374C20">
              <w:t>Мир на экране: здесь и сейчас. Информационная и художественная природа телевизионного изображения.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Работа с учебником, альбомом</w:t>
            </w:r>
          </w:p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  <w:p w:rsidR="00203652" w:rsidRPr="00A35ED5" w:rsidRDefault="00203652" w:rsidP="00DD3EB0"/>
        </w:tc>
        <w:tc>
          <w:tcPr>
            <w:tcW w:w="1490" w:type="dxa"/>
          </w:tcPr>
          <w:p w:rsidR="00203652" w:rsidRDefault="00203652" w:rsidP="00DD3EB0">
            <w:r>
              <w:t>Закончить работу</w:t>
            </w:r>
          </w:p>
        </w:tc>
        <w:tc>
          <w:tcPr>
            <w:tcW w:w="1529" w:type="dxa"/>
          </w:tcPr>
          <w:p w:rsidR="00203652" w:rsidRPr="00A35ED5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11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203652" w:rsidRDefault="00203652" w:rsidP="00203652">
      <w:r>
        <w:t xml:space="preserve">        Учитель: </w:t>
      </w:r>
      <w:proofErr w:type="spellStart"/>
      <w:r>
        <w:t>Миколинская</w:t>
      </w:r>
      <w:proofErr w:type="spellEnd"/>
      <w:r>
        <w:t xml:space="preserve"> Т.В.</w:t>
      </w:r>
    </w:p>
    <w:p w:rsidR="00203652" w:rsidRDefault="00203652" w:rsidP="00203652">
      <w:r>
        <w:t xml:space="preserve">                                                        </w:t>
      </w:r>
    </w:p>
    <w:p w:rsidR="00203652" w:rsidRDefault="00203652" w:rsidP="00203652">
      <w:r>
        <w:lastRenderedPageBreak/>
        <w:t xml:space="preserve"> Технологическая карта дистанционного обучения по технологии с 06.04.2020 по 11.04.2020</w:t>
      </w:r>
    </w:p>
    <w:p w:rsidR="00203652" w:rsidRDefault="00203652" w:rsidP="002036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203652" w:rsidTr="00DD3EB0">
        <w:tc>
          <w:tcPr>
            <w:tcW w:w="1390" w:type="dxa"/>
          </w:tcPr>
          <w:p w:rsidR="00203652" w:rsidRDefault="00203652" w:rsidP="00DD3EB0">
            <w:r>
              <w:t>Класс</w:t>
            </w:r>
          </w:p>
        </w:tc>
        <w:tc>
          <w:tcPr>
            <w:tcW w:w="1357" w:type="dxa"/>
          </w:tcPr>
          <w:p w:rsidR="00203652" w:rsidRDefault="00203652" w:rsidP="00DD3EB0">
            <w:r>
              <w:t>Дата</w:t>
            </w:r>
          </w:p>
        </w:tc>
        <w:tc>
          <w:tcPr>
            <w:tcW w:w="2283" w:type="dxa"/>
          </w:tcPr>
          <w:p w:rsidR="00203652" w:rsidRDefault="00203652" w:rsidP="00DD3EB0">
            <w:r>
              <w:t>Тема урока</w:t>
            </w:r>
          </w:p>
        </w:tc>
        <w:tc>
          <w:tcPr>
            <w:tcW w:w="3327" w:type="dxa"/>
            <w:gridSpan w:val="2"/>
          </w:tcPr>
          <w:p w:rsidR="00203652" w:rsidRDefault="00203652" w:rsidP="00DD3EB0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203652" w:rsidRDefault="00203652" w:rsidP="00DD3EB0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203652" w:rsidRDefault="00203652" w:rsidP="00DD3EB0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203652" w:rsidTr="00DD3EB0">
        <w:tc>
          <w:tcPr>
            <w:tcW w:w="1390" w:type="dxa"/>
          </w:tcPr>
          <w:p w:rsidR="00203652" w:rsidRDefault="00203652" w:rsidP="00DD3EB0"/>
        </w:tc>
        <w:tc>
          <w:tcPr>
            <w:tcW w:w="1357" w:type="dxa"/>
          </w:tcPr>
          <w:p w:rsidR="00203652" w:rsidRDefault="00203652" w:rsidP="00DD3EB0"/>
        </w:tc>
        <w:tc>
          <w:tcPr>
            <w:tcW w:w="2283" w:type="dxa"/>
          </w:tcPr>
          <w:p w:rsidR="00203652" w:rsidRDefault="00203652" w:rsidP="00DD3EB0"/>
        </w:tc>
        <w:tc>
          <w:tcPr>
            <w:tcW w:w="1593" w:type="dxa"/>
          </w:tcPr>
          <w:p w:rsidR="00203652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203652" w:rsidRDefault="00203652" w:rsidP="00DD3EB0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203652" w:rsidRDefault="00203652" w:rsidP="00DD3EB0"/>
        </w:tc>
        <w:tc>
          <w:tcPr>
            <w:tcW w:w="1529" w:type="dxa"/>
          </w:tcPr>
          <w:p w:rsidR="00203652" w:rsidRDefault="00203652" w:rsidP="00DD3EB0">
            <w:r>
              <w:t>Форма контроля</w:t>
            </w:r>
          </w:p>
        </w:tc>
        <w:tc>
          <w:tcPr>
            <w:tcW w:w="1529" w:type="dxa"/>
          </w:tcPr>
          <w:p w:rsidR="00203652" w:rsidRDefault="00203652" w:rsidP="00DD3EB0">
            <w:r>
              <w:t>Дата контроля</w:t>
            </w:r>
          </w:p>
        </w:tc>
        <w:tc>
          <w:tcPr>
            <w:tcW w:w="1655" w:type="dxa"/>
          </w:tcPr>
          <w:p w:rsidR="00203652" w:rsidRDefault="00203652" w:rsidP="00DD3EB0">
            <w:r>
              <w:t>Место размещения</w:t>
            </w:r>
          </w:p>
        </w:tc>
      </w:tr>
      <w:tr w:rsidR="00203652" w:rsidRPr="00F84E16" w:rsidTr="00DD3EB0">
        <w:tc>
          <w:tcPr>
            <w:tcW w:w="1390" w:type="dxa"/>
          </w:tcPr>
          <w:p w:rsidR="00203652" w:rsidRDefault="00203652" w:rsidP="00DD3EB0">
            <w:r>
              <w:t>5</w:t>
            </w:r>
          </w:p>
        </w:tc>
        <w:tc>
          <w:tcPr>
            <w:tcW w:w="1357" w:type="dxa"/>
          </w:tcPr>
          <w:p w:rsidR="00203652" w:rsidRDefault="00203652" w:rsidP="00DD3EB0">
            <w:r>
              <w:t>8.04.2020</w:t>
            </w:r>
          </w:p>
        </w:tc>
        <w:tc>
          <w:tcPr>
            <w:tcW w:w="2283" w:type="dxa"/>
          </w:tcPr>
          <w:p w:rsidR="00203652" w:rsidRDefault="00203652" w:rsidP="00DD3EB0">
            <w:r w:rsidRPr="00374C20">
              <w:t>Электрическая цепь и ее элементы.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Работа с листом заданий, работа с тетрадью</w:t>
            </w:r>
          </w:p>
          <w:p w:rsidR="00203652" w:rsidRDefault="00203652" w:rsidP="00DD3EB0"/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</w:tc>
        <w:tc>
          <w:tcPr>
            <w:tcW w:w="1490" w:type="dxa"/>
          </w:tcPr>
          <w:p w:rsidR="00203652" w:rsidRDefault="00203652" w:rsidP="00DD3EB0">
            <w:r>
              <w:t>Ответить на вопросы.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8.04.2020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>6</w:t>
            </w:r>
          </w:p>
        </w:tc>
        <w:tc>
          <w:tcPr>
            <w:tcW w:w="1357" w:type="dxa"/>
          </w:tcPr>
          <w:p w:rsidR="00203652" w:rsidRDefault="00203652" w:rsidP="00DD3EB0">
            <w:r>
              <w:t>6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F84E16" w:rsidRDefault="00203652" w:rsidP="00DD3EB0">
            <w:r w:rsidRPr="00374C20">
              <w:t xml:space="preserve">Эстетика и экология жилища. </w:t>
            </w:r>
            <w:proofErr w:type="spellStart"/>
            <w:r w:rsidRPr="00374C20">
              <w:t>Практиче¬ская</w:t>
            </w:r>
            <w:proofErr w:type="spellEnd"/>
            <w:r w:rsidRPr="00374C20">
              <w:t xml:space="preserve"> работа «Эскиз </w:t>
            </w:r>
            <w:proofErr w:type="spellStart"/>
            <w:r w:rsidRPr="00374C20">
              <w:t>ин¬терьера</w:t>
            </w:r>
            <w:proofErr w:type="spellEnd"/>
            <w:r w:rsidRPr="00374C20">
              <w:t xml:space="preserve"> кухни»</w:t>
            </w:r>
          </w:p>
        </w:tc>
        <w:tc>
          <w:tcPr>
            <w:tcW w:w="1593" w:type="dxa"/>
          </w:tcPr>
          <w:p w:rsidR="00203652" w:rsidRDefault="00203652" w:rsidP="00DD3EB0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203652" w:rsidRPr="00F84E16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203652" w:rsidRDefault="00203652" w:rsidP="00DD3EB0">
            <w:r>
              <w:t>тест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6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>7</w:t>
            </w:r>
          </w:p>
        </w:tc>
        <w:tc>
          <w:tcPr>
            <w:tcW w:w="1357" w:type="dxa"/>
          </w:tcPr>
          <w:p w:rsidR="00203652" w:rsidRDefault="00203652" w:rsidP="00DD3EB0">
            <w:r>
              <w:t>7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F84E16" w:rsidRDefault="00203652" w:rsidP="00DD3EB0">
            <w:r w:rsidRPr="00374C20">
              <w:t>Механические и автоматические устройства. Чтение схем механических устройств автоматики</w:t>
            </w:r>
          </w:p>
        </w:tc>
        <w:tc>
          <w:tcPr>
            <w:tcW w:w="1593" w:type="dxa"/>
          </w:tcPr>
          <w:p w:rsidR="00203652" w:rsidRDefault="00203652" w:rsidP="00DD3EB0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203652" w:rsidRPr="00F84E16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203652" w:rsidRDefault="00203652" w:rsidP="00DD3EB0">
            <w:r>
              <w:t>Ответить на вопросы.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7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pPr>
              <w:rPr>
                <w:lang w:val="en-US"/>
              </w:rPr>
            </w:pPr>
            <w:r>
              <w:rPr>
                <w:lang w:val="en-US"/>
              </w:rPr>
              <w:t>8</w:t>
            </w:r>
          </w:p>
        </w:tc>
        <w:tc>
          <w:tcPr>
            <w:tcW w:w="1357" w:type="dxa"/>
          </w:tcPr>
          <w:p w:rsidR="00203652" w:rsidRDefault="00203652" w:rsidP="00DD3EB0">
            <w:r>
              <w:t>6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A35ED5" w:rsidRDefault="00203652" w:rsidP="00DD3EB0">
            <w:r w:rsidRPr="00374C20">
              <w:t>Рациональное планирование расходов семьи.</w:t>
            </w:r>
          </w:p>
        </w:tc>
        <w:tc>
          <w:tcPr>
            <w:tcW w:w="1593" w:type="dxa"/>
          </w:tcPr>
          <w:p w:rsidR="00203652" w:rsidRDefault="00203652" w:rsidP="00DD3EB0">
            <w:r w:rsidRPr="00D06F7E">
              <w:t>Работа с учебником, рабочей тетрадью</w:t>
            </w:r>
          </w:p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  <w:p w:rsidR="00203652" w:rsidRPr="00A35ED5" w:rsidRDefault="00203652" w:rsidP="00DD3EB0"/>
        </w:tc>
        <w:tc>
          <w:tcPr>
            <w:tcW w:w="1490" w:type="dxa"/>
          </w:tcPr>
          <w:p w:rsidR="00203652" w:rsidRDefault="00203652" w:rsidP="00DD3EB0">
            <w:r>
              <w:t>Выполнить творческую работу</w:t>
            </w:r>
          </w:p>
        </w:tc>
        <w:tc>
          <w:tcPr>
            <w:tcW w:w="1529" w:type="dxa"/>
          </w:tcPr>
          <w:p w:rsidR="00203652" w:rsidRPr="00A35ED5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6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203652" w:rsidRDefault="00203652" w:rsidP="00203652">
      <w:r>
        <w:t xml:space="preserve">         Учитель: </w:t>
      </w:r>
      <w:proofErr w:type="spellStart"/>
      <w:r>
        <w:t>Миколинская</w:t>
      </w:r>
      <w:proofErr w:type="spellEnd"/>
      <w:r>
        <w:t xml:space="preserve"> Т.В.</w:t>
      </w:r>
    </w:p>
    <w:p w:rsidR="00203652" w:rsidRDefault="00203652" w:rsidP="00203652">
      <w:r>
        <w:t xml:space="preserve">                                                           </w:t>
      </w:r>
    </w:p>
    <w:p w:rsidR="00203652" w:rsidRDefault="00203652" w:rsidP="00203652">
      <w:r>
        <w:lastRenderedPageBreak/>
        <w:t>Технологическая карта дистанционного обучения по астрономии с 06.04.2020 по 11.04.2020</w:t>
      </w:r>
    </w:p>
    <w:p w:rsidR="00203652" w:rsidRDefault="00203652" w:rsidP="002036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203652" w:rsidTr="00DD3EB0">
        <w:tc>
          <w:tcPr>
            <w:tcW w:w="1390" w:type="dxa"/>
          </w:tcPr>
          <w:p w:rsidR="00203652" w:rsidRDefault="00203652" w:rsidP="00DD3EB0">
            <w:r>
              <w:t>Класс</w:t>
            </w:r>
          </w:p>
        </w:tc>
        <w:tc>
          <w:tcPr>
            <w:tcW w:w="1357" w:type="dxa"/>
          </w:tcPr>
          <w:p w:rsidR="00203652" w:rsidRDefault="00203652" w:rsidP="00DD3EB0">
            <w:r>
              <w:t>Дата</w:t>
            </w:r>
          </w:p>
        </w:tc>
        <w:tc>
          <w:tcPr>
            <w:tcW w:w="2283" w:type="dxa"/>
          </w:tcPr>
          <w:p w:rsidR="00203652" w:rsidRDefault="00203652" w:rsidP="00DD3EB0">
            <w:r>
              <w:t>Тема урока</w:t>
            </w:r>
          </w:p>
        </w:tc>
        <w:tc>
          <w:tcPr>
            <w:tcW w:w="3327" w:type="dxa"/>
            <w:gridSpan w:val="2"/>
          </w:tcPr>
          <w:p w:rsidR="00203652" w:rsidRDefault="00203652" w:rsidP="00DD3EB0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203652" w:rsidRDefault="00203652" w:rsidP="00DD3EB0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203652" w:rsidRDefault="00203652" w:rsidP="00DD3EB0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203652" w:rsidTr="00DD3EB0">
        <w:tc>
          <w:tcPr>
            <w:tcW w:w="1390" w:type="dxa"/>
          </w:tcPr>
          <w:p w:rsidR="00203652" w:rsidRDefault="00203652" w:rsidP="00DD3EB0"/>
        </w:tc>
        <w:tc>
          <w:tcPr>
            <w:tcW w:w="1357" w:type="dxa"/>
          </w:tcPr>
          <w:p w:rsidR="00203652" w:rsidRDefault="00203652" w:rsidP="00DD3EB0"/>
        </w:tc>
        <w:tc>
          <w:tcPr>
            <w:tcW w:w="2283" w:type="dxa"/>
          </w:tcPr>
          <w:p w:rsidR="00203652" w:rsidRDefault="00203652" w:rsidP="00DD3EB0"/>
        </w:tc>
        <w:tc>
          <w:tcPr>
            <w:tcW w:w="1593" w:type="dxa"/>
          </w:tcPr>
          <w:p w:rsidR="00203652" w:rsidRDefault="00203652" w:rsidP="00DD3EB0">
            <w:r>
              <w:t>Работа с учебником, рабочей тетрадью и т.д.</w:t>
            </w:r>
          </w:p>
        </w:tc>
        <w:tc>
          <w:tcPr>
            <w:tcW w:w="1734" w:type="dxa"/>
          </w:tcPr>
          <w:p w:rsidR="00203652" w:rsidRDefault="00203652" w:rsidP="00DD3EB0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203652" w:rsidRDefault="00203652" w:rsidP="00DD3EB0"/>
        </w:tc>
        <w:tc>
          <w:tcPr>
            <w:tcW w:w="1529" w:type="dxa"/>
          </w:tcPr>
          <w:p w:rsidR="00203652" w:rsidRDefault="00203652" w:rsidP="00DD3EB0">
            <w:r>
              <w:t>Форма контроля</w:t>
            </w:r>
          </w:p>
        </w:tc>
        <w:tc>
          <w:tcPr>
            <w:tcW w:w="1529" w:type="dxa"/>
          </w:tcPr>
          <w:p w:rsidR="00203652" w:rsidRDefault="00203652" w:rsidP="00DD3EB0">
            <w:r>
              <w:t>Дата контроля</w:t>
            </w:r>
          </w:p>
        </w:tc>
        <w:tc>
          <w:tcPr>
            <w:tcW w:w="1655" w:type="dxa"/>
          </w:tcPr>
          <w:p w:rsidR="00203652" w:rsidRDefault="00203652" w:rsidP="00DD3EB0">
            <w:r>
              <w:t>Место размещения</w:t>
            </w:r>
          </w:p>
        </w:tc>
      </w:tr>
      <w:tr w:rsidR="00203652" w:rsidRPr="00F84E16" w:rsidTr="00DD3EB0">
        <w:tc>
          <w:tcPr>
            <w:tcW w:w="1390" w:type="dxa"/>
          </w:tcPr>
          <w:p w:rsidR="00203652" w:rsidRDefault="00203652" w:rsidP="00DD3EB0">
            <w:r>
              <w:t>10</w:t>
            </w:r>
          </w:p>
        </w:tc>
        <w:tc>
          <w:tcPr>
            <w:tcW w:w="1357" w:type="dxa"/>
          </w:tcPr>
          <w:p w:rsidR="00203652" w:rsidRDefault="00203652" w:rsidP="00DD3EB0">
            <w:r>
              <w:t>7.04.2020</w:t>
            </w:r>
          </w:p>
        </w:tc>
        <w:tc>
          <w:tcPr>
            <w:tcW w:w="2283" w:type="dxa"/>
          </w:tcPr>
          <w:p w:rsidR="00203652" w:rsidRDefault="00203652" w:rsidP="00DD3EB0">
            <w:r w:rsidRPr="008F6B4B">
              <w:t>Планеты земной группы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работа с тетрадью</w:t>
            </w:r>
          </w:p>
          <w:p w:rsidR="00203652" w:rsidRDefault="00203652" w:rsidP="00DD3EB0"/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</w:tc>
        <w:tc>
          <w:tcPr>
            <w:tcW w:w="1490" w:type="dxa"/>
          </w:tcPr>
          <w:p w:rsidR="00203652" w:rsidRDefault="00203652" w:rsidP="00DD3EB0">
            <w:r>
              <w:t xml:space="preserve">Рабочая тетрадь 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7.04.2020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</w:tbl>
    <w:p w:rsidR="00203652" w:rsidRDefault="00203652" w:rsidP="00203652">
      <w:r>
        <w:t xml:space="preserve">    Учитель: </w:t>
      </w:r>
      <w:proofErr w:type="spellStart"/>
      <w:r>
        <w:t>Миколинская</w:t>
      </w:r>
      <w:proofErr w:type="spellEnd"/>
      <w:r>
        <w:t xml:space="preserve"> Т.В.</w:t>
      </w:r>
    </w:p>
    <w:p w:rsidR="00203652" w:rsidRDefault="00203652" w:rsidP="00203652">
      <w:r>
        <w:t xml:space="preserve">                                                                 </w:t>
      </w:r>
    </w:p>
    <w:p w:rsidR="00203652" w:rsidRDefault="00203652" w:rsidP="00203652"/>
    <w:p w:rsidR="00203652" w:rsidRDefault="00203652" w:rsidP="00203652"/>
    <w:p w:rsidR="00203652" w:rsidRDefault="00203652" w:rsidP="00203652"/>
    <w:p w:rsidR="00203652" w:rsidRDefault="00203652" w:rsidP="00203652"/>
    <w:p w:rsidR="00203652" w:rsidRDefault="00203652" w:rsidP="00203652"/>
    <w:p w:rsidR="00203652" w:rsidRDefault="00203652" w:rsidP="00203652"/>
    <w:p w:rsidR="00203652" w:rsidRPr="006B20BD" w:rsidRDefault="00203652" w:rsidP="00203652">
      <w:pPr>
        <w:rPr>
          <w:b/>
          <w:i/>
        </w:rPr>
      </w:pPr>
    </w:p>
    <w:p w:rsidR="00203652" w:rsidRDefault="00203652" w:rsidP="00203652"/>
    <w:p w:rsidR="00203652" w:rsidRDefault="00203652" w:rsidP="00203652"/>
    <w:p w:rsidR="00203652" w:rsidRPr="006B20BD" w:rsidRDefault="00203652" w:rsidP="00203652">
      <w:pPr>
        <w:rPr>
          <w:b/>
        </w:rPr>
      </w:pPr>
    </w:p>
    <w:p w:rsidR="00203652" w:rsidRDefault="00203652" w:rsidP="00203652">
      <w:r w:rsidRPr="0073740E">
        <w:lastRenderedPageBreak/>
        <w:t xml:space="preserve"> </w:t>
      </w:r>
      <w:r w:rsidRPr="006B20BD">
        <w:rPr>
          <w:b/>
          <w:i/>
        </w:rPr>
        <w:t>Технологическая</w:t>
      </w:r>
      <w:r>
        <w:t xml:space="preserve"> карта дистанционного обучения на дому (ручной труд) с 06.04.2020 по 11.04.2020</w:t>
      </w:r>
    </w:p>
    <w:p w:rsidR="00203652" w:rsidRDefault="00203652" w:rsidP="00203652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90"/>
        <w:gridCol w:w="1357"/>
        <w:gridCol w:w="2283"/>
        <w:gridCol w:w="1593"/>
        <w:gridCol w:w="1734"/>
        <w:gridCol w:w="1490"/>
        <w:gridCol w:w="1529"/>
        <w:gridCol w:w="1529"/>
        <w:gridCol w:w="1655"/>
      </w:tblGrid>
      <w:tr w:rsidR="00203652" w:rsidTr="00DD3EB0">
        <w:tc>
          <w:tcPr>
            <w:tcW w:w="1390" w:type="dxa"/>
          </w:tcPr>
          <w:p w:rsidR="00203652" w:rsidRDefault="00203652" w:rsidP="00DD3EB0">
            <w:r>
              <w:t>Класс</w:t>
            </w:r>
          </w:p>
        </w:tc>
        <w:tc>
          <w:tcPr>
            <w:tcW w:w="1357" w:type="dxa"/>
          </w:tcPr>
          <w:p w:rsidR="00203652" w:rsidRDefault="00203652" w:rsidP="00DD3EB0">
            <w:r>
              <w:t>Дата</w:t>
            </w:r>
          </w:p>
        </w:tc>
        <w:tc>
          <w:tcPr>
            <w:tcW w:w="2283" w:type="dxa"/>
          </w:tcPr>
          <w:p w:rsidR="00203652" w:rsidRDefault="00203652" w:rsidP="00DD3EB0">
            <w:r>
              <w:t>Тема урока</w:t>
            </w:r>
          </w:p>
        </w:tc>
        <w:tc>
          <w:tcPr>
            <w:tcW w:w="3327" w:type="dxa"/>
            <w:gridSpan w:val="2"/>
          </w:tcPr>
          <w:p w:rsidR="00203652" w:rsidRDefault="00203652" w:rsidP="00DD3EB0">
            <w:r>
              <w:t xml:space="preserve">              Вид деятельности</w:t>
            </w:r>
          </w:p>
        </w:tc>
        <w:tc>
          <w:tcPr>
            <w:tcW w:w="1490" w:type="dxa"/>
          </w:tcPr>
          <w:p w:rsidR="00203652" w:rsidRDefault="00203652" w:rsidP="00DD3EB0">
            <w:r>
              <w:t>Какое задание выдано</w:t>
            </w:r>
          </w:p>
        </w:tc>
        <w:tc>
          <w:tcPr>
            <w:tcW w:w="4713" w:type="dxa"/>
            <w:gridSpan w:val="3"/>
          </w:tcPr>
          <w:p w:rsidR="00203652" w:rsidRDefault="00203652" w:rsidP="00DD3EB0">
            <w:pPr>
              <w:tabs>
                <w:tab w:val="left" w:pos="2115"/>
              </w:tabs>
            </w:pPr>
            <w:r>
              <w:tab/>
              <w:t>Контроль</w:t>
            </w:r>
          </w:p>
        </w:tc>
      </w:tr>
      <w:tr w:rsidR="00203652" w:rsidTr="00DD3EB0">
        <w:tc>
          <w:tcPr>
            <w:tcW w:w="1390" w:type="dxa"/>
          </w:tcPr>
          <w:p w:rsidR="00203652" w:rsidRDefault="00203652" w:rsidP="00DD3EB0">
            <w:r>
              <w:t>6</w:t>
            </w:r>
          </w:p>
        </w:tc>
        <w:tc>
          <w:tcPr>
            <w:tcW w:w="1357" w:type="dxa"/>
          </w:tcPr>
          <w:p w:rsidR="00203652" w:rsidRDefault="00203652" w:rsidP="00DD3EB0">
            <w:r>
              <w:t>06.04.2020</w:t>
            </w:r>
          </w:p>
        </w:tc>
        <w:tc>
          <w:tcPr>
            <w:tcW w:w="2283" w:type="dxa"/>
          </w:tcPr>
          <w:p w:rsidR="00203652" w:rsidRPr="006B20BD" w:rsidRDefault="00203652" w:rsidP="00DD3EB0">
            <w:pPr>
              <w:rPr>
                <w:rFonts w:ascii="Times New Roman" w:hAnsi="Times New Roman" w:cs="Times New Roman"/>
              </w:rPr>
            </w:pPr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рабочей тетрадью и т.д.</w:t>
            </w:r>
          </w:p>
        </w:tc>
        <w:tc>
          <w:tcPr>
            <w:tcW w:w="1734" w:type="dxa"/>
          </w:tcPr>
          <w:p w:rsidR="00203652" w:rsidRDefault="00203652" w:rsidP="00DD3EB0">
            <w:r>
              <w:t>Работа с электронными ресурсами</w:t>
            </w:r>
          </w:p>
        </w:tc>
        <w:tc>
          <w:tcPr>
            <w:tcW w:w="1490" w:type="dxa"/>
          </w:tcPr>
          <w:p w:rsidR="00203652" w:rsidRDefault="00203652" w:rsidP="00DD3EB0"/>
        </w:tc>
        <w:tc>
          <w:tcPr>
            <w:tcW w:w="1529" w:type="dxa"/>
          </w:tcPr>
          <w:p w:rsidR="00203652" w:rsidRDefault="00203652" w:rsidP="00DD3EB0">
            <w:r>
              <w:t>Форма контроля</w:t>
            </w:r>
          </w:p>
        </w:tc>
        <w:tc>
          <w:tcPr>
            <w:tcW w:w="1529" w:type="dxa"/>
          </w:tcPr>
          <w:p w:rsidR="00203652" w:rsidRDefault="00203652" w:rsidP="00DD3EB0">
            <w:r>
              <w:t>Дата контроля</w:t>
            </w:r>
          </w:p>
        </w:tc>
        <w:tc>
          <w:tcPr>
            <w:tcW w:w="1655" w:type="dxa"/>
          </w:tcPr>
          <w:p w:rsidR="00203652" w:rsidRDefault="00203652" w:rsidP="00DD3EB0">
            <w:r>
              <w:t>Место размещения</w:t>
            </w:r>
          </w:p>
        </w:tc>
      </w:tr>
      <w:tr w:rsidR="00203652" w:rsidRPr="00F84E16" w:rsidTr="00DD3EB0">
        <w:tc>
          <w:tcPr>
            <w:tcW w:w="1390" w:type="dxa"/>
          </w:tcPr>
          <w:p w:rsidR="00203652" w:rsidRDefault="00203652" w:rsidP="00DD3EB0">
            <w:r>
              <w:t xml:space="preserve"> </w:t>
            </w:r>
          </w:p>
        </w:tc>
        <w:tc>
          <w:tcPr>
            <w:tcW w:w="1357" w:type="dxa"/>
          </w:tcPr>
          <w:p w:rsidR="00203652" w:rsidRDefault="00203652" w:rsidP="00DD3EB0">
            <w:r>
              <w:t>07.04.2020</w:t>
            </w:r>
          </w:p>
        </w:tc>
        <w:tc>
          <w:tcPr>
            <w:tcW w:w="2283" w:type="dxa"/>
          </w:tcPr>
          <w:p w:rsidR="00203652" w:rsidRDefault="00203652" w:rsidP="00DD3EB0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203652" w:rsidRDefault="00203652" w:rsidP="00DD3EB0">
            <w:r>
              <w:t>работа с тетрадью</w:t>
            </w:r>
          </w:p>
          <w:p w:rsidR="00203652" w:rsidRDefault="00203652" w:rsidP="00DD3EB0">
            <w:r>
              <w:t>с.78-81</w:t>
            </w:r>
          </w:p>
        </w:tc>
        <w:tc>
          <w:tcPr>
            <w:tcW w:w="1734" w:type="dxa"/>
          </w:tcPr>
          <w:p w:rsidR="00203652" w:rsidRDefault="00203652" w:rsidP="00DD3EB0">
            <w:r>
              <w:t>презентация</w:t>
            </w:r>
          </w:p>
        </w:tc>
        <w:tc>
          <w:tcPr>
            <w:tcW w:w="1490" w:type="dxa"/>
          </w:tcPr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6.04.2020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>
              <w:rPr>
                <w:lang w:val="en-US"/>
              </w:rPr>
              <w:t>App</w:t>
            </w:r>
            <w:r>
              <w:t xml:space="preserve">,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 xml:space="preserve"> </w:t>
            </w:r>
          </w:p>
        </w:tc>
        <w:tc>
          <w:tcPr>
            <w:tcW w:w="1357" w:type="dxa"/>
          </w:tcPr>
          <w:p w:rsidR="00203652" w:rsidRDefault="00203652" w:rsidP="00DD3EB0">
            <w:r>
              <w:t>09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F84E16" w:rsidRDefault="00203652" w:rsidP="00DD3EB0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>Упражнения с бумагой, тканью, природными и бросовыми материалами</w:t>
            </w:r>
          </w:p>
        </w:tc>
        <w:tc>
          <w:tcPr>
            <w:tcW w:w="1593" w:type="dxa"/>
          </w:tcPr>
          <w:p w:rsidR="00203652" w:rsidRDefault="00203652" w:rsidP="00DD3EB0">
            <w:r w:rsidRPr="00D06F7E">
              <w:t>рабочей тетрадью</w:t>
            </w:r>
          </w:p>
        </w:tc>
        <w:tc>
          <w:tcPr>
            <w:tcW w:w="1734" w:type="dxa"/>
          </w:tcPr>
          <w:p w:rsidR="00203652" w:rsidRPr="00F84E16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203652" w:rsidRDefault="00203652" w:rsidP="00DD3EB0"/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9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F84E16">
              <w:t xml:space="preserve"> </w:t>
            </w:r>
            <w:r w:rsidRPr="00C176FE">
              <w:rPr>
                <w:lang w:val="en-US"/>
              </w:rPr>
              <w:t>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  <w:tr w:rsidR="00203652" w:rsidRPr="00F84E16" w:rsidTr="00DD3EB0">
        <w:tc>
          <w:tcPr>
            <w:tcW w:w="1390" w:type="dxa"/>
          </w:tcPr>
          <w:p w:rsidR="00203652" w:rsidRPr="00F84E16" w:rsidRDefault="00203652" w:rsidP="00DD3EB0">
            <w:r>
              <w:t xml:space="preserve"> </w:t>
            </w:r>
          </w:p>
        </w:tc>
        <w:tc>
          <w:tcPr>
            <w:tcW w:w="1357" w:type="dxa"/>
          </w:tcPr>
          <w:p w:rsidR="00203652" w:rsidRDefault="00203652" w:rsidP="00DD3EB0">
            <w:r>
              <w:t>10</w:t>
            </w:r>
            <w:r w:rsidRPr="00881E7C">
              <w:t>.04.2020</w:t>
            </w:r>
          </w:p>
        </w:tc>
        <w:tc>
          <w:tcPr>
            <w:tcW w:w="2283" w:type="dxa"/>
          </w:tcPr>
          <w:p w:rsidR="00203652" w:rsidRPr="00F84E16" w:rsidRDefault="00203652" w:rsidP="00DD3EB0">
            <w:r w:rsidRPr="006B20BD">
              <w:rPr>
                <w:rFonts w:ascii="Times New Roman" w:hAnsi="Times New Roman" w:cs="Times New Roman"/>
                <w:sz w:val="28"/>
                <w:szCs w:val="28"/>
              </w:rPr>
              <w:t xml:space="preserve">Упражнения с бумагой, тканью, природными и </w:t>
            </w:r>
            <w:r w:rsidRPr="006B20BD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бросовыми материалами</w:t>
            </w:r>
          </w:p>
        </w:tc>
        <w:tc>
          <w:tcPr>
            <w:tcW w:w="1593" w:type="dxa"/>
          </w:tcPr>
          <w:p w:rsidR="00203652" w:rsidRDefault="00203652" w:rsidP="00DD3EB0">
            <w:r w:rsidRPr="00D06F7E">
              <w:lastRenderedPageBreak/>
              <w:t>Работа с рабочей тетрадью</w:t>
            </w:r>
          </w:p>
        </w:tc>
        <w:tc>
          <w:tcPr>
            <w:tcW w:w="1734" w:type="dxa"/>
          </w:tcPr>
          <w:p w:rsidR="00203652" w:rsidRPr="00F84E16" w:rsidRDefault="00203652" w:rsidP="00DD3EB0">
            <w:r>
              <w:t xml:space="preserve">Просмотр </w:t>
            </w:r>
            <w:proofErr w:type="spellStart"/>
            <w:r>
              <w:t>видеоурока</w:t>
            </w:r>
            <w:proofErr w:type="spellEnd"/>
            <w:r>
              <w:t xml:space="preserve"> «</w:t>
            </w:r>
            <w:proofErr w:type="spellStart"/>
            <w:r>
              <w:t>Инфоурок</w:t>
            </w:r>
            <w:proofErr w:type="spellEnd"/>
            <w:r>
              <w:t>»</w:t>
            </w:r>
          </w:p>
        </w:tc>
        <w:tc>
          <w:tcPr>
            <w:tcW w:w="1490" w:type="dxa"/>
          </w:tcPr>
          <w:p w:rsidR="00203652" w:rsidRDefault="00203652" w:rsidP="00DD3EB0">
            <w:r>
              <w:t>Ответить на вопросы.</w:t>
            </w:r>
          </w:p>
        </w:tc>
        <w:tc>
          <w:tcPr>
            <w:tcW w:w="1529" w:type="dxa"/>
          </w:tcPr>
          <w:p w:rsidR="00203652" w:rsidRPr="00F84E16" w:rsidRDefault="00203652" w:rsidP="00DD3EB0">
            <w:r>
              <w:t>Письменный ответ</w:t>
            </w:r>
          </w:p>
        </w:tc>
        <w:tc>
          <w:tcPr>
            <w:tcW w:w="1529" w:type="dxa"/>
          </w:tcPr>
          <w:p w:rsidR="00203652" w:rsidRDefault="00203652" w:rsidP="00DD3EB0">
            <w:r>
              <w:t>10</w:t>
            </w:r>
            <w:r w:rsidRPr="00881E7C">
              <w:t>.04.2020</w:t>
            </w:r>
          </w:p>
        </w:tc>
        <w:tc>
          <w:tcPr>
            <w:tcW w:w="1655" w:type="dxa"/>
          </w:tcPr>
          <w:p w:rsidR="00203652" w:rsidRPr="00F84E16" w:rsidRDefault="00203652" w:rsidP="00DD3EB0">
            <w:pPr>
              <w:rPr>
                <w:lang w:val="en-US"/>
              </w:rPr>
            </w:pPr>
            <w:proofErr w:type="spellStart"/>
            <w:r w:rsidRPr="00C176FE">
              <w:rPr>
                <w:lang w:val="en-US"/>
              </w:rPr>
              <w:t>Whats</w:t>
            </w:r>
            <w:proofErr w:type="spellEnd"/>
            <w:r w:rsidRPr="00C176FE">
              <w:rPr>
                <w:lang w:val="en-US"/>
              </w:rPr>
              <w:t xml:space="preserve"> App</w:t>
            </w:r>
            <w:r>
              <w:t xml:space="preserve"> </w:t>
            </w:r>
            <w:proofErr w:type="spellStart"/>
            <w:r>
              <w:t>дневник.ру</w:t>
            </w:r>
            <w:proofErr w:type="spellEnd"/>
          </w:p>
        </w:tc>
      </w:tr>
    </w:tbl>
    <w:p w:rsidR="00203652" w:rsidRDefault="00203652" w:rsidP="00203652">
      <w:r>
        <w:t xml:space="preserve">Учитель: </w:t>
      </w:r>
      <w:proofErr w:type="spellStart"/>
      <w:r>
        <w:t>Миколинская</w:t>
      </w:r>
      <w:proofErr w:type="spellEnd"/>
      <w:r>
        <w:t xml:space="preserve"> Т.В.</w:t>
      </w:r>
    </w:p>
    <w:p w:rsidR="00203652" w:rsidRPr="00A35ED5" w:rsidRDefault="00203652" w:rsidP="00203652">
      <w:pPr>
        <w:ind w:firstLine="708"/>
      </w:pPr>
    </w:p>
    <w:p w:rsidR="00203652" w:rsidRPr="00A35ED5" w:rsidRDefault="00203652" w:rsidP="00203652">
      <w:pPr>
        <w:ind w:firstLine="708"/>
      </w:pPr>
    </w:p>
    <w:p w:rsidR="008A77AE" w:rsidRDefault="008A77AE">
      <w:bookmarkStart w:id="0" w:name="_GoBack"/>
      <w:bookmarkEnd w:id="0"/>
    </w:p>
    <w:sectPr w:rsidR="008A77AE" w:rsidSect="00796BB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3652"/>
    <w:rsid w:val="00203652"/>
    <w:rsid w:val="008A7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AB868A-8B14-40DD-9B1A-4B5712B871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036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36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</Pages>
  <Words>968</Words>
  <Characters>5518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2020-04-17T11:28:00Z</dcterms:created>
  <dcterms:modified xsi:type="dcterms:W3CDTF">2020-04-17T11:29:00Z</dcterms:modified>
</cp:coreProperties>
</file>